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523"/>
        <w:gridCol w:w="44"/>
        <w:gridCol w:w="567"/>
        <w:gridCol w:w="1276"/>
        <w:gridCol w:w="425"/>
        <w:gridCol w:w="283"/>
        <w:gridCol w:w="1795"/>
        <w:gridCol w:w="437"/>
        <w:gridCol w:w="462"/>
        <w:gridCol w:w="425"/>
        <w:gridCol w:w="1984"/>
        <w:gridCol w:w="431"/>
      </w:tblGrid>
      <w:tr w:rsidR="00D87E87" w:rsidRPr="006F7569" w14:paraId="00EFE3E3" w14:textId="77777777" w:rsidTr="000367BE">
        <w:trPr>
          <w:jc w:val="center"/>
        </w:trPr>
        <w:tc>
          <w:tcPr>
            <w:tcW w:w="5098" w:type="dxa"/>
            <w:gridSpan w:val="8"/>
          </w:tcPr>
          <w:p w14:paraId="5AB93349" w14:textId="77777777" w:rsidR="00D87E87" w:rsidRPr="006F7569" w:rsidRDefault="00D87E87" w:rsidP="00AB2AE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Nº de solicitud:</w:t>
            </w:r>
          </w:p>
        </w:tc>
        <w:tc>
          <w:tcPr>
            <w:tcW w:w="5534" w:type="dxa"/>
            <w:gridSpan w:val="6"/>
          </w:tcPr>
          <w:p w14:paraId="0DF16658" w14:textId="5A3CCEF6" w:rsidR="00D87E87" w:rsidRPr="006F7569" w:rsidRDefault="00C16BE5" w:rsidP="00AB2AE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Fecha</w:t>
            </w:r>
            <w:r w:rsidR="00D87E87"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:</w:t>
            </w:r>
          </w:p>
        </w:tc>
      </w:tr>
      <w:tr w:rsidR="000367BE" w:rsidRPr="006F7569" w14:paraId="249BC869" w14:textId="77777777" w:rsidTr="00901148">
        <w:trPr>
          <w:jc w:val="center"/>
        </w:trPr>
        <w:tc>
          <w:tcPr>
            <w:tcW w:w="10632" w:type="dxa"/>
            <w:gridSpan w:val="14"/>
          </w:tcPr>
          <w:p w14:paraId="27488825" w14:textId="77777777" w:rsidR="000367BE" w:rsidRPr="000367BE" w:rsidRDefault="000367BE" w:rsidP="00AB2AE7">
            <w:pPr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20"/>
                <w:lang w:eastAsia="es-CO"/>
              </w:rPr>
            </w:pPr>
          </w:p>
        </w:tc>
      </w:tr>
      <w:tr w:rsidR="00D87E87" w:rsidRPr="006F7569" w14:paraId="1DBF6B2D" w14:textId="77777777" w:rsidTr="00F5096F">
        <w:trPr>
          <w:jc w:val="center"/>
        </w:trPr>
        <w:tc>
          <w:tcPr>
            <w:tcW w:w="10632" w:type="dxa"/>
            <w:gridSpan w:val="14"/>
            <w:shd w:val="clear" w:color="auto" w:fill="DBDBDB" w:themeFill="accent3" w:themeFillTint="66"/>
          </w:tcPr>
          <w:p w14:paraId="0E062B7F" w14:textId="77777777" w:rsidR="00D87E87" w:rsidRPr="006F7569" w:rsidRDefault="00D87E87" w:rsidP="00AB2A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Datos del solicitante</w:t>
            </w:r>
          </w:p>
        </w:tc>
      </w:tr>
      <w:tr w:rsidR="00D87E87" w:rsidRPr="006F7569" w14:paraId="6D3563A8" w14:textId="77777777" w:rsidTr="00F5096F">
        <w:trPr>
          <w:jc w:val="center"/>
        </w:trPr>
        <w:tc>
          <w:tcPr>
            <w:tcW w:w="2503" w:type="dxa"/>
            <w:gridSpan w:val="3"/>
            <w:shd w:val="clear" w:color="auto" w:fill="DBDBDB" w:themeFill="accent3" w:themeFillTint="66"/>
          </w:tcPr>
          <w:p w14:paraId="537F59A0" w14:textId="77777777" w:rsidR="00D87E87" w:rsidRPr="006F7569" w:rsidRDefault="00D87E87" w:rsidP="00AB2AE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Dependencia:</w:t>
            </w:r>
          </w:p>
        </w:tc>
        <w:tc>
          <w:tcPr>
            <w:tcW w:w="8129" w:type="dxa"/>
            <w:gridSpan w:val="11"/>
          </w:tcPr>
          <w:p w14:paraId="579E4121" w14:textId="77777777" w:rsidR="00D87E87" w:rsidRPr="006F7569" w:rsidRDefault="00D87E87" w:rsidP="00AB2AE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87E87" w:rsidRPr="006F7569" w14:paraId="254B299F" w14:textId="77777777" w:rsidTr="00F5096F">
        <w:trPr>
          <w:jc w:val="center"/>
        </w:trPr>
        <w:tc>
          <w:tcPr>
            <w:tcW w:w="2503" w:type="dxa"/>
            <w:gridSpan w:val="3"/>
            <w:shd w:val="clear" w:color="auto" w:fill="DBDBDB" w:themeFill="accent3" w:themeFillTint="66"/>
          </w:tcPr>
          <w:p w14:paraId="343D079D" w14:textId="77777777" w:rsidR="00D87E87" w:rsidRPr="006F7569" w:rsidRDefault="00D87E87" w:rsidP="00AB2AE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Nombres y Apellidos:</w:t>
            </w:r>
          </w:p>
        </w:tc>
        <w:tc>
          <w:tcPr>
            <w:tcW w:w="8129" w:type="dxa"/>
            <w:gridSpan w:val="11"/>
          </w:tcPr>
          <w:p w14:paraId="2459D4F3" w14:textId="77777777" w:rsidR="00D87E87" w:rsidRPr="006F7569" w:rsidRDefault="00D87E87" w:rsidP="00AB2AE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87E87" w:rsidRPr="006F7569" w14:paraId="7B6391A8" w14:textId="77777777" w:rsidTr="00F5096F">
        <w:trPr>
          <w:jc w:val="center"/>
        </w:trPr>
        <w:tc>
          <w:tcPr>
            <w:tcW w:w="2503" w:type="dxa"/>
            <w:gridSpan w:val="3"/>
            <w:shd w:val="clear" w:color="auto" w:fill="DBDBDB" w:themeFill="accent3" w:themeFillTint="66"/>
          </w:tcPr>
          <w:p w14:paraId="4F888D35" w14:textId="77777777" w:rsidR="00D87E87" w:rsidRPr="006F7569" w:rsidRDefault="00D87E87" w:rsidP="00AB2AE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Cargo:</w:t>
            </w:r>
          </w:p>
        </w:tc>
        <w:tc>
          <w:tcPr>
            <w:tcW w:w="8129" w:type="dxa"/>
            <w:gridSpan w:val="11"/>
          </w:tcPr>
          <w:p w14:paraId="449DF8EE" w14:textId="77777777" w:rsidR="00D87E87" w:rsidRPr="006F7569" w:rsidRDefault="00D87E87" w:rsidP="00AB2AE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87E87" w:rsidRPr="006F7569" w14:paraId="2C5DF450" w14:textId="77777777" w:rsidTr="00F5096F">
        <w:trPr>
          <w:jc w:val="center"/>
        </w:trPr>
        <w:tc>
          <w:tcPr>
            <w:tcW w:w="2503" w:type="dxa"/>
            <w:gridSpan w:val="3"/>
            <w:shd w:val="clear" w:color="auto" w:fill="DBDBDB" w:themeFill="accent3" w:themeFillTint="66"/>
          </w:tcPr>
          <w:p w14:paraId="35D7DA02" w14:textId="77777777" w:rsidR="00D87E87" w:rsidRPr="006F7569" w:rsidRDefault="00D87E87" w:rsidP="00AB2AE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Correo Electrónico :</w:t>
            </w:r>
          </w:p>
        </w:tc>
        <w:tc>
          <w:tcPr>
            <w:tcW w:w="8129" w:type="dxa"/>
            <w:gridSpan w:val="11"/>
          </w:tcPr>
          <w:p w14:paraId="34D361DC" w14:textId="77777777" w:rsidR="00D87E87" w:rsidRPr="006F7569" w:rsidRDefault="00D87E87" w:rsidP="00AB2AE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87E87" w:rsidRPr="006F7569" w14:paraId="720A45D4" w14:textId="77777777" w:rsidTr="00F5096F">
        <w:trPr>
          <w:jc w:val="center"/>
        </w:trPr>
        <w:tc>
          <w:tcPr>
            <w:tcW w:w="2503" w:type="dxa"/>
            <w:gridSpan w:val="3"/>
            <w:shd w:val="clear" w:color="auto" w:fill="DBDBDB" w:themeFill="accent3" w:themeFillTint="66"/>
          </w:tcPr>
          <w:p w14:paraId="2B726E2A" w14:textId="77777777" w:rsidR="00D87E87" w:rsidRPr="006F7569" w:rsidRDefault="00D87E87" w:rsidP="00AB2AE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6F75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Teléfono y/o extensión:</w:t>
            </w:r>
          </w:p>
        </w:tc>
        <w:tc>
          <w:tcPr>
            <w:tcW w:w="8129" w:type="dxa"/>
            <w:gridSpan w:val="11"/>
          </w:tcPr>
          <w:p w14:paraId="5FF91793" w14:textId="77777777" w:rsidR="00D87E87" w:rsidRPr="006F7569" w:rsidRDefault="00D87E87" w:rsidP="00AB2AE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0367BE" w:rsidRPr="006F7569" w14:paraId="75FE1747" w14:textId="77777777" w:rsidTr="000367BE">
        <w:trPr>
          <w:jc w:val="center"/>
        </w:trPr>
        <w:tc>
          <w:tcPr>
            <w:tcW w:w="10632" w:type="dxa"/>
            <w:gridSpan w:val="14"/>
            <w:shd w:val="clear" w:color="auto" w:fill="auto"/>
          </w:tcPr>
          <w:p w14:paraId="47006A62" w14:textId="77777777" w:rsidR="000367BE" w:rsidRPr="000367BE" w:rsidRDefault="000367BE" w:rsidP="00AB2AE7">
            <w:pPr>
              <w:rPr>
                <w:rFonts w:ascii="Arial" w:hAnsi="Arial" w:cs="Arial"/>
                <w:sz w:val="4"/>
                <w:szCs w:val="20"/>
              </w:rPr>
            </w:pPr>
          </w:p>
        </w:tc>
      </w:tr>
      <w:tr w:rsidR="00D87E87" w:rsidRPr="006F7569" w14:paraId="39CE91B5" w14:textId="77777777" w:rsidTr="00F5096F">
        <w:trPr>
          <w:jc w:val="center"/>
        </w:trPr>
        <w:tc>
          <w:tcPr>
            <w:tcW w:w="10632" w:type="dxa"/>
            <w:gridSpan w:val="14"/>
            <w:shd w:val="clear" w:color="auto" w:fill="DBDBDB" w:themeFill="accent3" w:themeFillTint="66"/>
          </w:tcPr>
          <w:p w14:paraId="0F25D7A5" w14:textId="549772DC" w:rsidR="00D87E87" w:rsidRPr="003949A7" w:rsidRDefault="00D87E87" w:rsidP="003949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5096F">
              <w:rPr>
                <w:rFonts w:ascii="Arial" w:hAnsi="Arial" w:cs="Arial"/>
                <w:b/>
                <w:sz w:val="20"/>
                <w:szCs w:val="20"/>
                <w:lang w:val="es-CO"/>
              </w:rPr>
              <w:t>Seleccione el tipo de solicitud</w:t>
            </w:r>
            <w:r w:rsidR="009B3A80" w:rsidRPr="00F5096F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publicación</w:t>
            </w:r>
            <w:r w:rsidRPr="00F5096F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3949A7" w:rsidRPr="006F7569" w14:paraId="0817E565" w14:textId="77777777" w:rsidTr="003949A7">
        <w:trPr>
          <w:trHeight w:val="196"/>
          <w:jc w:val="center"/>
        </w:trPr>
        <w:tc>
          <w:tcPr>
            <w:tcW w:w="2547" w:type="dxa"/>
            <w:gridSpan w:val="4"/>
            <w:shd w:val="clear" w:color="auto" w:fill="auto"/>
            <w:vAlign w:val="center"/>
          </w:tcPr>
          <w:p w14:paraId="5EF156D5" w14:textId="16B282FB" w:rsidR="003949A7" w:rsidRPr="006F7569" w:rsidRDefault="003949A7" w:rsidP="003949A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Publicar nuevo contenido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D0CCE" w14:textId="77777777" w:rsidR="003949A7" w:rsidRPr="006F7569" w:rsidRDefault="003949A7" w:rsidP="003949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3779" w:type="dxa"/>
            <w:gridSpan w:val="4"/>
            <w:shd w:val="clear" w:color="auto" w:fill="auto"/>
            <w:vAlign w:val="center"/>
          </w:tcPr>
          <w:p w14:paraId="470047BF" w14:textId="59F0B9E6" w:rsidR="003949A7" w:rsidRPr="000367BE" w:rsidRDefault="003949A7" w:rsidP="003949A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Actualizar contenido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3C975C5" w14:textId="77777777" w:rsidR="003949A7" w:rsidRPr="000367BE" w:rsidRDefault="003949A7" w:rsidP="00394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 w14:paraId="533171AE" w14:textId="6287DEDA" w:rsidR="003949A7" w:rsidRPr="000367BE" w:rsidRDefault="003949A7" w:rsidP="00394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Eliminar contenido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61795DFF" w14:textId="03619F85" w:rsidR="003949A7" w:rsidRPr="006F7569" w:rsidRDefault="003949A7" w:rsidP="003949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3949A7" w:rsidRPr="006F7569" w14:paraId="6BA29075" w14:textId="77777777" w:rsidTr="003949A7">
        <w:trPr>
          <w:trHeight w:val="56"/>
          <w:jc w:val="center"/>
        </w:trPr>
        <w:tc>
          <w:tcPr>
            <w:tcW w:w="10632" w:type="dxa"/>
            <w:gridSpan w:val="14"/>
            <w:shd w:val="clear" w:color="auto" w:fill="auto"/>
            <w:vAlign w:val="center"/>
          </w:tcPr>
          <w:p w14:paraId="7F1F3789" w14:textId="59CA4CD8" w:rsidR="003949A7" w:rsidRPr="003949A7" w:rsidRDefault="003949A7" w:rsidP="003949A7">
            <w:pPr>
              <w:rPr>
                <w:rFonts w:ascii="Arial" w:hAnsi="Arial" w:cs="Arial"/>
                <w:b/>
                <w:sz w:val="4"/>
                <w:szCs w:val="20"/>
                <w:lang w:val="es-ES"/>
              </w:rPr>
            </w:pPr>
          </w:p>
        </w:tc>
      </w:tr>
      <w:tr w:rsidR="000367BE" w:rsidRPr="006F7569" w14:paraId="693D6080" w14:textId="77777777" w:rsidTr="000367BE">
        <w:trPr>
          <w:trHeight w:val="196"/>
          <w:jc w:val="center"/>
        </w:trPr>
        <w:tc>
          <w:tcPr>
            <w:tcW w:w="10632" w:type="dxa"/>
            <w:gridSpan w:val="14"/>
            <w:shd w:val="clear" w:color="auto" w:fill="D9D9D9" w:themeFill="background1" w:themeFillShade="D9"/>
            <w:vAlign w:val="center"/>
          </w:tcPr>
          <w:p w14:paraId="48B52AF2" w14:textId="211AFEAB" w:rsidR="000367BE" w:rsidRPr="00694B01" w:rsidRDefault="000367BE" w:rsidP="000367B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Medio de difusión digital</w:t>
            </w:r>
          </w:p>
        </w:tc>
      </w:tr>
      <w:tr w:rsidR="000367BE" w:rsidRPr="006F7569" w14:paraId="5B3469C3" w14:textId="77777777" w:rsidTr="003949A7">
        <w:trPr>
          <w:trHeight w:val="18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5F25DC9" w14:textId="6739FA44" w:rsidR="000367BE" w:rsidRPr="000367BE" w:rsidRDefault="000367BE" w:rsidP="003949A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67BE">
              <w:rPr>
                <w:rFonts w:ascii="Arial" w:hAnsi="Arial" w:cs="Arial"/>
                <w:sz w:val="20"/>
                <w:szCs w:val="20"/>
                <w:lang w:val="es-CO"/>
              </w:rPr>
              <w:t>Página web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EA008E" w14:textId="77777777" w:rsidR="000367BE" w:rsidRPr="000367BE" w:rsidRDefault="000367BE" w:rsidP="003949A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EC255A9" w14:textId="24A18FA3" w:rsidR="000367BE" w:rsidRPr="000367BE" w:rsidRDefault="000367BE" w:rsidP="003949A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67BE">
              <w:rPr>
                <w:rFonts w:ascii="Arial" w:hAnsi="Arial" w:cs="Arial"/>
                <w:sz w:val="20"/>
                <w:szCs w:val="20"/>
                <w:lang w:val="es-CO"/>
              </w:rPr>
              <w:t>Correo masivo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04C3A9" w14:textId="60119D09" w:rsidR="000367BE" w:rsidRPr="00694B01" w:rsidRDefault="000367BE" w:rsidP="003949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7D2E37E" w14:textId="1BA2254E" w:rsidR="000367BE" w:rsidRPr="000367BE" w:rsidRDefault="000367BE" w:rsidP="003949A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Redes sociales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45F4F9" w14:textId="77777777" w:rsidR="000367BE" w:rsidRDefault="000367BE" w:rsidP="00394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189C18" w14:textId="17CC7989" w:rsidR="000367BE" w:rsidRPr="000367BE" w:rsidRDefault="000367BE" w:rsidP="003949A7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367BE">
              <w:rPr>
                <w:rFonts w:ascii="Arial" w:hAnsi="Arial" w:cs="Arial"/>
                <w:sz w:val="20"/>
                <w:szCs w:val="20"/>
                <w:lang w:val="es-CO"/>
              </w:rPr>
              <w:t>Pantallas internas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06E1BFC" w14:textId="6B98A608" w:rsidR="000367BE" w:rsidRPr="00694B01" w:rsidRDefault="000367BE" w:rsidP="003949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367BE" w:rsidRPr="006F7569" w14:paraId="42B72B9E" w14:textId="77777777" w:rsidTr="000367BE">
        <w:trPr>
          <w:trHeight w:val="45"/>
          <w:jc w:val="center"/>
        </w:trPr>
        <w:tc>
          <w:tcPr>
            <w:tcW w:w="10632" w:type="dxa"/>
            <w:gridSpan w:val="14"/>
            <w:shd w:val="clear" w:color="auto" w:fill="auto"/>
            <w:vAlign w:val="center"/>
          </w:tcPr>
          <w:p w14:paraId="61F658BD" w14:textId="77777777" w:rsidR="000367BE" w:rsidRPr="000367BE" w:rsidRDefault="000367BE" w:rsidP="00F5096F">
            <w:pPr>
              <w:rPr>
                <w:rFonts w:ascii="Arial" w:hAnsi="Arial" w:cs="Arial"/>
                <w:b/>
                <w:sz w:val="4"/>
                <w:szCs w:val="20"/>
                <w:lang w:val="es-ES"/>
              </w:rPr>
            </w:pPr>
          </w:p>
        </w:tc>
      </w:tr>
      <w:tr w:rsidR="00D87E87" w:rsidRPr="006F7569" w14:paraId="71519C93" w14:textId="77777777" w:rsidTr="00F5096F">
        <w:trPr>
          <w:trHeight w:val="803"/>
          <w:jc w:val="center"/>
        </w:trPr>
        <w:tc>
          <w:tcPr>
            <w:tcW w:w="10632" w:type="dxa"/>
            <w:gridSpan w:val="14"/>
            <w:shd w:val="clear" w:color="auto" w:fill="auto"/>
          </w:tcPr>
          <w:p w14:paraId="7854D012" w14:textId="77777777" w:rsidR="00D87E87" w:rsidRDefault="008674C1" w:rsidP="00D87E8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Descripción</w:t>
            </w:r>
            <w:r w:rsidR="00D87E87" w:rsidRPr="006F7569">
              <w:rPr>
                <w:rFonts w:ascii="Arial" w:hAnsi="Arial" w:cs="Arial"/>
                <w:b/>
                <w:sz w:val="20"/>
                <w:szCs w:val="20"/>
                <w:lang w:val="es-CO"/>
              </w:rPr>
              <w:t>:</w:t>
            </w:r>
          </w:p>
          <w:p w14:paraId="0A39FE53" w14:textId="6DDE7D55" w:rsidR="00F5096F" w:rsidRDefault="00F5096F" w:rsidP="00D87E8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14:paraId="0B7B1527" w14:textId="77777777" w:rsidR="00F5096F" w:rsidRDefault="00F5096F" w:rsidP="00D87E8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14:paraId="17C8116F" w14:textId="68BF33FA" w:rsidR="00F5096F" w:rsidRPr="006F7569" w:rsidRDefault="00F5096F" w:rsidP="00D87E87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D87E87" w:rsidRPr="006F7569" w14:paraId="42F6E35E" w14:textId="77777777" w:rsidTr="00F5096F">
        <w:trPr>
          <w:jc w:val="center"/>
        </w:trPr>
        <w:tc>
          <w:tcPr>
            <w:tcW w:w="10632" w:type="dxa"/>
            <w:gridSpan w:val="14"/>
            <w:shd w:val="clear" w:color="auto" w:fill="DBDBDB" w:themeFill="accent3" w:themeFillTint="66"/>
          </w:tcPr>
          <w:p w14:paraId="62F097A8" w14:textId="125152ED" w:rsidR="00D87E87" w:rsidRPr="009B3A80" w:rsidRDefault="000367BE" w:rsidP="00AB2A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Anexos</w:t>
            </w:r>
          </w:p>
        </w:tc>
      </w:tr>
      <w:tr w:rsidR="00D87E87" w:rsidRPr="006F7569" w14:paraId="77EE4A1C" w14:textId="77777777" w:rsidTr="00F5096F">
        <w:trPr>
          <w:trHeight w:val="1045"/>
          <w:jc w:val="center"/>
        </w:trPr>
        <w:tc>
          <w:tcPr>
            <w:tcW w:w="10632" w:type="dxa"/>
            <w:gridSpan w:val="14"/>
          </w:tcPr>
          <w:p w14:paraId="00C90798" w14:textId="77777777" w:rsidR="008674C1" w:rsidRPr="009B3A80" w:rsidRDefault="008674C1" w:rsidP="008674C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B3A80">
              <w:rPr>
                <w:rFonts w:ascii="Arial" w:hAnsi="Arial" w:cs="Arial"/>
                <w:sz w:val="20"/>
                <w:szCs w:val="20"/>
                <w:lang w:val="es-CO"/>
              </w:rPr>
              <w:t>Anexos gráficos</w:t>
            </w:r>
          </w:p>
          <w:p w14:paraId="29375221" w14:textId="77777777" w:rsidR="008674C1" w:rsidRPr="009B3A80" w:rsidRDefault="008674C1" w:rsidP="008674C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B3A80">
              <w:rPr>
                <w:rFonts w:ascii="Arial" w:hAnsi="Arial" w:cs="Arial"/>
                <w:sz w:val="20"/>
                <w:szCs w:val="20"/>
                <w:lang w:val="es-CO"/>
              </w:rPr>
              <w:t>Enlaces</w:t>
            </w:r>
          </w:p>
          <w:p w14:paraId="765A0E94" w14:textId="3DEE6463" w:rsidR="00D87E87" w:rsidRPr="000367BE" w:rsidRDefault="000367BE" w:rsidP="000367B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Textos</w:t>
            </w:r>
          </w:p>
        </w:tc>
      </w:tr>
      <w:tr w:rsidR="003949A7" w:rsidRPr="006F7569" w14:paraId="581FA185" w14:textId="77777777" w:rsidTr="00F5096F">
        <w:trPr>
          <w:trHeight w:val="1045"/>
          <w:jc w:val="center"/>
        </w:trPr>
        <w:tc>
          <w:tcPr>
            <w:tcW w:w="10632" w:type="dxa"/>
            <w:gridSpan w:val="14"/>
          </w:tcPr>
          <w:p w14:paraId="2D47CBF1" w14:textId="77777777" w:rsidR="003949A7" w:rsidRDefault="003949A7" w:rsidP="003949A7">
            <w:pPr>
              <w:ind w:left="22" w:right="183" w:hanging="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95A798" w14:textId="500DD47E" w:rsidR="003949A7" w:rsidRPr="003949A7" w:rsidRDefault="003949A7" w:rsidP="003949A7">
            <w:pPr>
              <w:ind w:left="22" w:right="183" w:firstLine="147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949A7">
              <w:rPr>
                <w:rFonts w:ascii="Arial" w:hAnsi="Arial" w:cs="Arial"/>
                <w:b/>
                <w:sz w:val="18"/>
                <w:szCs w:val="18"/>
                <w:lang w:val="es-ES"/>
              </w:rPr>
              <w:t>Información para tener en cuenta:</w:t>
            </w:r>
          </w:p>
          <w:p w14:paraId="067D8C53" w14:textId="0D71BD8D" w:rsidR="003949A7" w:rsidRDefault="003949A7" w:rsidP="003949A7">
            <w:pPr>
              <w:pStyle w:val="Prrafodelista"/>
              <w:numPr>
                <w:ilvl w:val="0"/>
                <w:numId w:val="3"/>
              </w:numPr>
              <w:ind w:left="594" w:right="183" w:hanging="283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Pr="003949A7">
              <w:rPr>
                <w:rFonts w:ascii="Arial" w:hAnsi="Arial" w:cs="Arial"/>
                <w:sz w:val="18"/>
                <w:szCs w:val="18"/>
                <w:lang w:val="es-ES"/>
              </w:rPr>
              <w:t xml:space="preserve">as actualizaciones de contenido en cuanto a: enlaces, fotografías o textos cortos deberán realizarse con </w:t>
            </w:r>
            <w:r w:rsidR="00E056EF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  <w:bookmarkStart w:id="0" w:name="_GoBack"/>
            <w:bookmarkEnd w:id="0"/>
            <w:r w:rsidRPr="003949A7">
              <w:rPr>
                <w:rFonts w:ascii="Arial" w:hAnsi="Arial" w:cs="Arial"/>
                <w:sz w:val="18"/>
                <w:szCs w:val="18"/>
                <w:lang w:val="es-ES"/>
              </w:rPr>
              <w:t xml:space="preserve"> días hábiles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 anticipación.</w:t>
            </w:r>
          </w:p>
          <w:p w14:paraId="32DF2A9C" w14:textId="42CBB432" w:rsidR="003949A7" w:rsidRPr="003949A7" w:rsidRDefault="003949A7" w:rsidP="003949A7">
            <w:pPr>
              <w:pStyle w:val="Prrafodelista"/>
              <w:numPr>
                <w:ilvl w:val="0"/>
                <w:numId w:val="3"/>
              </w:numPr>
              <w:ind w:left="594" w:right="183" w:hanging="283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Las solicitudes de c</w:t>
            </w:r>
            <w:r w:rsidRPr="003949A7">
              <w:rPr>
                <w:rFonts w:ascii="Arial" w:hAnsi="Arial" w:cs="Arial"/>
                <w:sz w:val="18"/>
                <w:szCs w:val="18"/>
                <w:lang w:val="es-ES"/>
              </w:rPr>
              <w:t>reación de páginas adicionales (micrositios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), serán objeto de análisis de pertinencia. </w:t>
            </w:r>
          </w:p>
          <w:p w14:paraId="5277C724" w14:textId="77777777" w:rsidR="003949A7" w:rsidRPr="003949A7" w:rsidRDefault="003949A7" w:rsidP="003949A7">
            <w:pPr>
              <w:ind w:left="22" w:right="183" w:hanging="22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0B9E083D" w14:textId="77777777" w:rsidR="00D87E87" w:rsidRDefault="00D87E87" w:rsidP="00D87E87">
      <w:pPr>
        <w:ind w:left="-851" w:right="-801"/>
        <w:jc w:val="center"/>
        <w:rPr>
          <w:rFonts w:ascii="Arial" w:hAnsi="Arial" w:cs="Arial"/>
          <w:b/>
          <w:sz w:val="18"/>
          <w:szCs w:val="18"/>
        </w:rPr>
      </w:pPr>
    </w:p>
    <w:sectPr w:rsidR="00D87E87" w:rsidSect="00D87E87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F412" w14:textId="77777777" w:rsidR="00E75C52" w:rsidRDefault="00E75C52" w:rsidP="00D87E87">
      <w:pPr>
        <w:spacing w:after="0" w:line="240" w:lineRule="auto"/>
      </w:pPr>
      <w:r>
        <w:separator/>
      </w:r>
    </w:p>
  </w:endnote>
  <w:endnote w:type="continuationSeparator" w:id="0">
    <w:p w14:paraId="32BB2A35" w14:textId="77777777" w:rsidR="00E75C52" w:rsidRDefault="00E75C52" w:rsidP="00D8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D7A6" w14:textId="77777777" w:rsidR="00E75C52" w:rsidRDefault="00E75C52" w:rsidP="00D87E87">
      <w:pPr>
        <w:spacing w:after="0" w:line="240" w:lineRule="auto"/>
      </w:pPr>
      <w:r>
        <w:separator/>
      </w:r>
    </w:p>
  </w:footnote>
  <w:footnote w:type="continuationSeparator" w:id="0">
    <w:p w14:paraId="2A83CB74" w14:textId="77777777" w:rsidR="00E75C52" w:rsidRDefault="00E75C52" w:rsidP="00D8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43"/>
      <w:gridCol w:w="4229"/>
      <w:gridCol w:w="2216"/>
    </w:tblGrid>
    <w:tr w:rsidR="00D87E87" w:rsidRPr="00C207F9" w14:paraId="4FACC997" w14:textId="77777777" w:rsidTr="00AB2AE7">
      <w:trPr>
        <w:trHeight w:val="268"/>
        <w:jc w:val="center"/>
      </w:trPr>
      <w:tc>
        <w:tcPr>
          <w:tcW w:w="2843" w:type="dxa"/>
          <w:vMerge w:val="restart"/>
          <w:shd w:val="clear" w:color="auto" w:fill="auto"/>
          <w:vAlign w:val="center"/>
        </w:tcPr>
        <w:p w14:paraId="6E330B3C" w14:textId="0D8CC1AA" w:rsidR="00D87E87" w:rsidRPr="00C207F9" w:rsidRDefault="00633419" w:rsidP="00633419">
          <w:pPr>
            <w:spacing w:before="60" w:after="0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  <w:lang w:val="en-US"/>
            </w:rPr>
            <w:drawing>
              <wp:inline distT="0" distB="0" distL="0" distR="0" wp14:anchorId="6BEE4FA0" wp14:editId="3071A829">
                <wp:extent cx="1226508" cy="416966"/>
                <wp:effectExtent l="0" t="0" r="0" b="254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(nit)-01 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32" t="25287" r="12406" b="25172"/>
                        <a:stretch/>
                      </pic:blipFill>
                      <pic:spPr bwMode="auto">
                        <a:xfrm>
                          <a:off x="0" y="0"/>
                          <a:ext cx="1262671" cy="429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9" w:type="dxa"/>
          <w:vMerge w:val="restart"/>
          <w:shd w:val="clear" w:color="auto" w:fill="auto"/>
          <w:vAlign w:val="center"/>
        </w:tcPr>
        <w:p w14:paraId="0597F7D3" w14:textId="77777777" w:rsidR="009B3A80" w:rsidRDefault="006F7569" w:rsidP="006F7569">
          <w:pPr>
            <w:spacing w:before="60" w:after="0"/>
            <w:jc w:val="center"/>
            <w:rPr>
              <w:rFonts w:ascii="Arial" w:hAnsi="Arial" w:cs="Arial"/>
              <w:b/>
              <w:sz w:val="18"/>
              <w:szCs w:val="24"/>
            </w:rPr>
          </w:pPr>
          <w:r>
            <w:rPr>
              <w:rFonts w:ascii="Arial" w:hAnsi="Arial" w:cs="Arial"/>
              <w:b/>
              <w:sz w:val="18"/>
              <w:szCs w:val="24"/>
            </w:rPr>
            <w:t xml:space="preserve">SOLICITUD </w:t>
          </w:r>
          <w:r w:rsidR="00D87E87" w:rsidRPr="00E83A33">
            <w:rPr>
              <w:rFonts w:ascii="Arial" w:hAnsi="Arial" w:cs="Arial"/>
              <w:b/>
              <w:sz w:val="18"/>
              <w:szCs w:val="24"/>
            </w:rPr>
            <w:t xml:space="preserve">DE </w:t>
          </w:r>
          <w:r w:rsidR="008674C1">
            <w:rPr>
              <w:rFonts w:ascii="Arial" w:hAnsi="Arial" w:cs="Arial"/>
              <w:b/>
              <w:sz w:val="18"/>
              <w:szCs w:val="24"/>
            </w:rPr>
            <w:t xml:space="preserve">PUBLICACIONES </w:t>
          </w:r>
        </w:p>
        <w:p w14:paraId="3742FFD9" w14:textId="1BAAEBFB" w:rsidR="00D87E87" w:rsidRPr="00E83A33" w:rsidRDefault="000367BE" w:rsidP="006F7569">
          <w:pPr>
            <w:spacing w:before="60" w:after="0"/>
            <w:jc w:val="center"/>
            <w:rPr>
              <w:rFonts w:ascii="Arial" w:hAnsi="Arial" w:cs="Arial"/>
              <w:b/>
              <w:sz w:val="18"/>
              <w:szCs w:val="24"/>
              <w:lang w:val="es-ES"/>
            </w:rPr>
          </w:pPr>
          <w:r>
            <w:rPr>
              <w:rFonts w:ascii="Arial" w:hAnsi="Arial" w:cs="Arial"/>
              <w:b/>
              <w:sz w:val="18"/>
              <w:szCs w:val="24"/>
            </w:rPr>
            <w:t>DIGITALES</w:t>
          </w:r>
        </w:p>
      </w:tc>
      <w:tc>
        <w:tcPr>
          <w:tcW w:w="2216" w:type="dxa"/>
          <w:shd w:val="clear" w:color="auto" w:fill="auto"/>
          <w:vAlign w:val="center"/>
        </w:tcPr>
        <w:p w14:paraId="205DF5D6" w14:textId="1526BABE" w:rsidR="00D87E87" w:rsidRPr="00C207F9" w:rsidRDefault="00D87E87" w:rsidP="00D87E87">
          <w:pPr>
            <w:spacing w:before="60" w:after="0"/>
            <w:rPr>
              <w:rFonts w:ascii="Arial" w:hAnsi="Arial" w:cs="Arial"/>
              <w:bCs/>
              <w:sz w:val="16"/>
              <w:szCs w:val="16"/>
            </w:rPr>
          </w:pPr>
          <w:r w:rsidRPr="00C207F9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Cs/>
              <w:sz w:val="16"/>
              <w:szCs w:val="16"/>
            </w:rPr>
            <w:t>COM-CP-FR-00</w:t>
          </w:r>
          <w:r w:rsidR="00706094">
            <w:rPr>
              <w:rFonts w:ascii="Arial" w:hAnsi="Arial" w:cs="Arial"/>
              <w:bCs/>
              <w:sz w:val="16"/>
              <w:szCs w:val="16"/>
            </w:rPr>
            <w:t>4</w:t>
          </w:r>
        </w:p>
      </w:tc>
    </w:tr>
    <w:tr w:rsidR="00D87E87" w:rsidRPr="00C207F9" w14:paraId="7D688605" w14:textId="77777777" w:rsidTr="00AB2AE7">
      <w:trPr>
        <w:trHeight w:val="163"/>
        <w:jc w:val="center"/>
      </w:trPr>
      <w:tc>
        <w:tcPr>
          <w:tcW w:w="2843" w:type="dxa"/>
          <w:vMerge/>
          <w:shd w:val="clear" w:color="auto" w:fill="auto"/>
        </w:tcPr>
        <w:p w14:paraId="32BE7E32" w14:textId="77777777" w:rsidR="00D87E87" w:rsidRPr="00C207F9" w:rsidRDefault="00D87E87" w:rsidP="00D87E87">
          <w:pPr>
            <w:spacing w:before="60" w:after="0"/>
            <w:rPr>
              <w:rFonts w:ascii="Arial" w:hAnsi="Arial" w:cs="Arial"/>
              <w:szCs w:val="24"/>
            </w:rPr>
          </w:pPr>
        </w:p>
      </w:tc>
      <w:tc>
        <w:tcPr>
          <w:tcW w:w="4229" w:type="dxa"/>
          <w:vMerge/>
          <w:shd w:val="clear" w:color="auto" w:fill="auto"/>
          <w:vAlign w:val="center"/>
        </w:tcPr>
        <w:p w14:paraId="50FC23EC" w14:textId="77777777" w:rsidR="00D87E87" w:rsidRPr="00C207F9" w:rsidRDefault="00D87E87" w:rsidP="00D87E87">
          <w:pPr>
            <w:spacing w:before="60" w:after="0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2216" w:type="dxa"/>
          <w:shd w:val="clear" w:color="auto" w:fill="auto"/>
          <w:vAlign w:val="center"/>
        </w:tcPr>
        <w:p w14:paraId="73FAF3D1" w14:textId="68504999" w:rsidR="00D87E87" w:rsidRPr="00C207F9" w:rsidRDefault="00D87E87" w:rsidP="00D87E87">
          <w:pPr>
            <w:spacing w:before="60" w:after="0"/>
            <w:rPr>
              <w:rFonts w:ascii="Arial" w:hAnsi="Arial" w:cs="Arial"/>
              <w:b/>
              <w:sz w:val="16"/>
              <w:szCs w:val="16"/>
            </w:rPr>
          </w:pPr>
          <w:r w:rsidRPr="00C207F9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0367BE">
            <w:rPr>
              <w:rFonts w:ascii="Arial" w:hAnsi="Arial" w:cs="Arial"/>
              <w:bCs/>
              <w:sz w:val="16"/>
              <w:szCs w:val="16"/>
            </w:rPr>
            <w:t>2</w:t>
          </w:r>
        </w:p>
      </w:tc>
    </w:tr>
    <w:tr w:rsidR="00D87E87" w:rsidRPr="00C207F9" w14:paraId="39057C70" w14:textId="77777777" w:rsidTr="00AB2AE7">
      <w:trPr>
        <w:trHeight w:val="110"/>
        <w:jc w:val="center"/>
      </w:trPr>
      <w:tc>
        <w:tcPr>
          <w:tcW w:w="2843" w:type="dxa"/>
          <w:vMerge/>
          <w:shd w:val="clear" w:color="auto" w:fill="auto"/>
        </w:tcPr>
        <w:p w14:paraId="2DEA59A4" w14:textId="77777777" w:rsidR="00D87E87" w:rsidRPr="00C207F9" w:rsidRDefault="00D87E87" w:rsidP="00D87E87">
          <w:pPr>
            <w:spacing w:before="60" w:after="0"/>
            <w:rPr>
              <w:rFonts w:ascii="Arial" w:hAnsi="Arial" w:cs="Arial"/>
              <w:szCs w:val="24"/>
            </w:rPr>
          </w:pPr>
        </w:p>
      </w:tc>
      <w:tc>
        <w:tcPr>
          <w:tcW w:w="4229" w:type="dxa"/>
          <w:vMerge/>
          <w:shd w:val="clear" w:color="auto" w:fill="auto"/>
          <w:vAlign w:val="center"/>
        </w:tcPr>
        <w:p w14:paraId="127DAABE" w14:textId="77777777" w:rsidR="00D87E87" w:rsidRPr="00C207F9" w:rsidRDefault="00D87E87" w:rsidP="00D87E87">
          <w:pPr>
            <w:spacing w:before="60" w:after="0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2216" w:type="dxa"/>
          <w:shd w:val="clear" w:color="auto" w:fill="auto"/>
          <w:vAlign w:val="center"/>
        </w:tcPr>
        <w:p w14:paraId="7A0BFD68" w14:textId="05A5C641" w:rsidR="00D87E87" w:rsidRPr="00D87E87" w:rsidRDefault="00D87E87" w:rsidP="003949A7">
          <w:pPr>
            <w:spacing w:before="60" w:after="0"/>
            <w:rPr>
              <w:rFonts w:ascii="Arial" w:hAnsi="Arial" w:cs="Arial"/>
              <w:sz w:val="16"/>
              <w:szCs w:val="16"/>
            </w:rPr>
          </w:pPr>
          <w:r w:rsidRPr="00C207F9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  <w:r w:rsidR="003949A7">
            <w:rPr>
              <w:rFonts w:ascii="Arial" w:hAnsi="Arial" w:cs="Arial"/>
              <w:sz w:val="16"/>
              <w:szCs w:val="16"/>
            </w:rPr>
            <w:t>18/AGO/2022</w:t>
          </w:r>
        </w:p>
      </w:tc>
    </w:tr>
  </w:tbl>
  <w:p w14:paraId="22839FB1" w14:textId="77777777" w:rsidR="00D87E87" w:rsidRDefault="00D87E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108"/>
    <w:multiLevelType w:val="hybridMultilevel"/>
    <w:tmpl w:val="79088C34"/>
    <w:lvl w:ilvl="0" w:tplc="EDDA428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6508"/>
    <w:multiLevelType w:val="hybridMultilevel"/>
    <w:tmpl w:val="5BA2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96DB8"/>
    <w:multiLevelType w:val="hybridMultilevel"/>
    <w:tmpl w:val="FA705E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87"/>
    <w:rsid w:val="000367BE"/>
    <w:rsid w:val="00114C4A"/>
    <w:rsid w:val="001F3C9B"/>
    <w:rsid w:val="00257997"/>
    <w:rsid w:val="00261C3C"/>
    <w:rsid w:val="003949A7"/>
    <w:rsid w:val="0060428A"/>
    <w:rsid w:val="00633419"/>
    <w:rsid w:val="00694B01"/>
    <w:rsid w:val="006F7569"/>
    <w:rsid w:val="00706094"/>
    <w:rsid w:val="007263DF"/>
    <w:rsid w:val="0077601D"/>
    <w:rsid w:val="008110C8"/>
    <w:rsid w:val="00822E00"/>
    <w:rsid w:val="0083649E"/>
    <w:rsid w:val="008674C1"/>
    <w:rsid w:val="00904DDB"/>
    <w:rsid w:val="009B3A80"/>
    <w:rsid w:val="009E248D"/>
    <w:rsid w:val="00AC2499"/>
    <w:rsid w:val="00B524CA"/>
    <w:rsid w:val="00C02746"/>
    <w:rsid w:val="00C16BE5"/>
    <w:rsid w:val="00D373B8"/>
    <w:rsid w:val="00D87E87"/>
    <w:rsid w:val="00DD7569"/>
    <w:rsid w:val="00DE7997"/>
    <w:rsid w:val="00E056EF"/>
    <w:rsid w:val="00E325F7"/>
    <w:rsid w:val="00E41461"/>
    <w:rsid w:val="00E5412C"/>
    <w:rsid w:val="00E75C52"/>
    <w:rsid w:val="00F5096F"/>
    <w:rsid w:val="00F87B0B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F85A"/>
  <w15:chartTrackingRefBased/>
  <w15:docId w15:val="{0CBA186A-14F7-4C86-B501-897CE04C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E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E87"/>
    <w:pPr>
      <w:contextualSpacing/>
      <w:jc w:val="both"/>
    </w:pPr>
    <w:rPr>
      <w:rFonts w:ascii="Roboto" w:hAnsi="Roboto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D87E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E87"/>
  </w:style>
  <w:style w:type="paragraph" w:styleId="Piedepgina">
    <w:name w:val="footer"/>
    <w:basedOn w:val="Normal"/>
    <w:link w:val="PiedepginaCar"/>
    <w:uiPriority w:val="99"/>
    <w:unhideWhenUsed/>
    <w:rsid w:val="00D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</dc:creator>
  <cp:keywords/>
  <dc:description/>
  <cp:lastModifiedBy>Web Master</cp:lastModifiedBy>
  <cp:revision>8</cp:revision>
  <dcterms:created xsi:type="dcterms:W3CDTF">2022-06-07T22:49:00Z</dcterms:created>
  <dcterms:modified xsi:type="dcterms:W3CDTF">2022-08-23T22:10:00Z</dcterms:modified>
</cp:coreProperties>
</file>